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南银理财珠联璧合鑫逸稳一年266期封闭式公募人民币理财产品（NYXY000151）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182,303,693.83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