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南银理财珠联璧合鑫逸稳半年172期封闭式公募人民币理财产品（NYXY000298）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NYXY000298)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98,243,599.56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