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南银理财珠联璧合鑫逸稳一年265期封闭式公募人民币理财产品（NYXY000088）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NYXY000088)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243,927,210.89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