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南银理财珠联璧合鑫逸稳半年168期封闭式公募人民币理财产品（NYXY000072）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NYXY000072)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97,885,199.59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