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南银理财珠联璧合鑫逸稳三个月129期封闭式公募人民币理财产品（NYXY000218）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29,485,796.58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