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南银理财珠联璧合鑫逸稳一年220期封闭式公募人民币理财产品发行公告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南银理财珠联璧合鑫逸稳一年220期封闭式公募人民币理财产品（产品登记编码：Z7003225000118）已于2025年05月08日结束募集，符合产品成立条件，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于2025年05月09日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成立。该产品募集金额1,274,646,142.00元，理财资金将按产品说明书约定进行投资。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2025年05月12日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